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06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820548">
        <w:rPr>
          <w:rFonts w:ascii="Times" w:hAnsi="Times" w:cs="Times"/>
          <w:sz w:val="32"/>
          <w:szCs w:val="32"/>
        </w:rPr>
        <w:t>How do I apply these prompts?</w:t>
      </w:r>
    </w:p>
    <w:p w14:paraId="1369077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F4F5816" w14:textId="331838AE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20548">
        <w:rPr>
          <w:rFonts w:ascii="Times" w:hAnsi="Times" w:cs="Times"/>
          <w:sz w:val="32"/>
          <w:szCs w:val="32"/>
        </w:rPr>
        <w:t>Review the list of eight artistic behaviors and then select two that you feel apply best to the project. Then respond to the coinciding questions.</w:t>
      </w:r>
    </w:p>
    <w:p w14:paraId="61F31C4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8FE8C4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1. “I create original art.”</w:t>
      </w:r>
    </w:p>
    <w:p w14:paraId="19E18A6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did you use your own unique ideas in your work?</w:t>
      </w:r>
    </w:p>
    <w:p w14:paraId="7C87A48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use a source for inspiration, then combine it with your own ideas to make it original?</w:t>
      </w:r>
    </w:p>
    <w:p w14:paraId="7ABEB1D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0B98251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2.  “I developed my art making skills.”</w:t>
      </w:r>
    </w:p>
    <w:p w14:paraId="67C8FE9E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learn new techniques or processes as part of the work for this project?</w:t>
      </w:r>
    </w:p>
    <w:p w14:paraId="24DCDF2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gain skill with familiar materials?</w:t>
      </w:r>
    </w:p>
    <w:p w14:paraId="48697B63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11AF62DA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3. “I communicate through my work.”</w:t>
      </w:r>
    </w:p>
    <w:p w14:paraId="10700F8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What is this artwork intended to say?</w:t>
      </w:r>
    </w:p>
    <w:p w14:paraId="361068B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What issues are you examining through your artwork?</w:t>
      </w:r>
    </w:p>
    <w:p w14:paraId="2E8DF093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is this artwork about who you are or what you like?</w:t>
      </w:r>
    </w:p>
    <w:p w14:paraId="165304CE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9EC1EAB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4. “I take risks.”</w:t>
      </w:r>
    </w:p>
    <w:p w14:paraId="426132B4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try something that you weren’t sure about as part of this project?</w:t>
      </w:r>
    </w:p>
    <w:p w14:paraId="25E3002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pick a material or technique that was new or different over something that was familiar?</w:t>
      </w:r>
    </w:p>
    <w:p w14:paraId="1089AD11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CC110F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5. “We collaborate.”</w:t>
      </w:r>
    </w:p>
    <w:p w14:paraId="65B37DA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ask another student for feedback during your work process?</w:t>
      </w:r>
    </w:p>
    <w:p w14:paraId="31E8984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someone help you understand important information or inspire you?</w:t>
      </w:r>
    </w:p>
    <w:p w14:paraId="4325E9FA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208DF90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6. “I solve problems.”</w:t>
      </w:r>
    </w:p>
    <w:p w14:paraId="0197804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did you respond to challenges that occurred as you worked?</w:t>
      </w:r>
    </w:p>
    <w:p w14:paraId="2C1FD0A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your work take an unexpected turn due to a mistake or did something happen that was unplanned?</w:t>
      </w:r>
    </w:p>
    <w:p w14:paraId="5B94290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5DF6C3C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7. “I reflect.”</w:t>
      </w:r>
    </w:p>
    <w:p w14:paraId="5EC17D5C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When did you step back and analyze you work during this project?</w:t>
      </w:r>
    </w:p>
    <w:p w14:paraId="3FF32AFB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consider how ideas would work before you tried them?</w:t>
      </w:r>
    </w:p>
    <w:p w14:paraId="6EC4C2FC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D793BA8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8. “I have a global awareness of art making.”</w:t>
      </w:r>
    </w:p>
    <w:p w14:paraId="7EF2441D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find inspiration from another artist or culture?</w:t>
      </w:r>
    </w:p>
    <w:p w14:paraId="2F2C138F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use technology as a tool?</w:t>
      </w:r>
    </w:p>
    <w:p w14:paraId="48F714B7" w14:textId="77777777" w:rsidR="00B72CE2" w:rsidRPr="00820548" w:rsidRDefault="00BC34DC" w:rsidP="00BC34DC">
      <w:r w:rsidRPr="00820548">
        <w:rPr>
          <w:rFonts w:ascii="Times" w:hAnsi="Times" w:cs="Times"/>
        </w:rPr>
        <w:t>Did you participate as an art community member?</w:t>
      </w:r>
    </w:p>
    <w:sectPr w:rsidR="00B72CE2" w:rsidRPr="00820548" w:rsidSect="00BA5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C"/>
    <w:rsid w:val="004F6608"/>
    <w:rsid w:val="00820548"/>
    <w:rsid w:val="009E0037"/>
    <w:rsid w:val="00B72CE2"/>
    <w:rsid w:val="00BA55F5"/>
    <w:rsid w:val="00B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17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2</cp:revision>
  <dcterms:created xsi:type="dcterms:W3CDTF">2015-07-27T17:21:00Z</dcterms:created>
  <dcterms:modified xsi:type="dcterms:W3CDTF">2015-07-27T17:21:00Z</dcterms:modified>
</cp:coreProperties>
</file>